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MSW (Master of Social Work)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Intensive Theory Counselling Session Schedule for MSW1&amp; MSW2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Batch: January, 2025 (Fresh)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Course Code:  MSW 1 &amp;MSW 2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Academic Counsellor: Sri Manna Saha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Contact No: 9089167600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Venue: Room No.  302 , New Academic Building, MBBC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ollege </w:t>
      </w: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2A4D49" w:rsidRPr="009D0C43" w:rsidRDefault="002A4D49" w:rsidP="002A4D4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pPr w:leftFromText="180" w:rightFromText="180" w:vertAnchor="text" w:horzAnchor="page" w:tblpX="1063" w:tblpY="70"/>
        <w:tblOverlap w:val="never"/>
        <w:tblW w:w="13603" w:type="dxa"/>
        <w:tblLayout w:type="fixed"/>
        <w:tblLook w:val="04A0"/>
      </w:tblPr>
      <w:tblGrid>
        <w:gridCol w:w="1701"/>
        <w:gridCol w:w="1413"/>
        <w:gridCol w:w="3260"/>
        <w:gridCol w:w="1985"/>
        <w:gridCol w:w="2268"/>
        <w:gridCol w:w="2976"/>
      </w:tblGrid>
      <w:tr w:rsidR="002A4D49" w:rsidRPr="009D0C43" w:rsidTr="00613E6C">
        <w:trPr>
          <w:trHeight w:val="321"/>
        </w:trPr>
        <w:tc>
          <w:tcPr>
            <w:tcW w:w="1701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413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3260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1985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268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976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Credit </w:t>
            </w:r>
          </w:p>
        </w:tc>
      </w:tr>
      <w:tr w:rsidR="002A4D49" w:rsidRPr="009D0C43" w:rsidTr="00613E6C">
        <w:trPr>
          <w:trHeight w:val="407"/>
        </w:trPr>
        <w:tc>
          <w:tcPr>
            <w:tcW w:w="1701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07/09/2025</w:t>
            </w:r>
          </w:p>
        </w:tc>
        <w:tc>
          <w:tcPr>
            <w:tcW w:w="1413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MSW -1</w:t>
            </w:r>
          </w:p>
        </w:tc>
        <w:tc>
          <w:tcPr>
            <w:tcW w:w="3260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10:00 am-12:00 pm</w:t>
            </w:r>
          </w:p>
        </w:tc>
        <w:tc>
          <w:tcPr>
            <w:tcW w:w="1985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MSW-2</w:t>
            </w:r>
          </w:p>
        </w:tc>
        <w:tc>
          <w:tcPr>
            <w:tcW w:w="2268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12:00 pm-02:00pm</w:t>
            </w:r>
          </w:p>
        </w:tc>
        <w:tc>
          <w:tcPr>
            <w:tcW w:w="2976" w:type="dxa"/>
          </w:tcPr>
          <w:p w:rsidR="002A4D49" w:rsidRPr="008C37B5" w:rsidRDefault="002A4D49" w:rsidP="00613E6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7B5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2A4D49" w:rsidRPr="009D0C43" w:rsidTr="00613E6C">
        <w:trPr>
          <w:trHeight w:val="451"/>
        </w:trPr>
        <w:tc>
          <w:tcPr>
            <w:tcW w:w="1701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14/09/2025</w:t>
            </w:r>
          </w:p>
        </w:tc>
        <w:tc>
          <w:tcPr>
            <w:tcW w:w="1413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MSW -1</w:t>
            </w:r>
          </w:p>
        </w:tc>
        <w:tc>
          <w:tcPr>
            <w:tcW w:w="3260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10:00 am-12:00 pm</w:t>
            </w:r>
          </w:p>
        </w:tc>
        <w:tc>
          <w:tcPr>
            <w:tcW w:w="1985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MSW-2</w:t>
            </w:r>
          </w:p>
        </w:tc>
        <w:tc>
          <w:tcPr>
            <w:tcW w:w="2268" w:type="dxa"/>
          </w:tcPr>
          <w:p w:rsidR="002A4D49" w:rsidRPr="009D0C43" w:rsidRDefault="002A4D4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12:00 pm-02:00pm</w:t>
            </w:r>
          </w:p>
        </w:tc>
        <w:tc>
          <w:tcPr>
            <w:tcW w:w="2976" w:type="dxa"/>
          </w:tcPr>
          <w:p w:rsidR="002A4D49" w:rsidRPr="008C37B5" w:rsidRDefault="002A4D49" w:rsidP="00613E6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7B5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</w:tbl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ind w:left="10800" w:firstLine="720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Default="002A4D49" w:rsidP="002A4D49">
      <w:pPr>
        <w:ind w:left="5040" w:firstLine="720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Default="002A4D49" w:rsidP="002A4D49">
      <w:pPr>
        <w:ind w:left="5040" w:firstLine="720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Default="002A4D49" w:rsidP="002A4D49">
      <w:pPr>
        <w:ind w:left="5040" w:firstLine="720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Default="002A4D49" w:rsidP="002A4D49">
      <w:pPr>
        <w:ind w:left="5040" w:firstLine="720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2A4D49" w:rsidRPr="009D0C43" w:rsidRDefault="002A4D49" w:rsidP="002A4D49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(JAYANTA SAHA)</w:t>
      </w:r>
    </w:p>
    <w:p w:rsidR="002A4D49" w:rsidRPr="009D0C43" w:rsidRDefault="002A4D49" w:rsidP="002A4D49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Coordinator </w:t>
      </w:r>
    </w:p>
    <w:p w:rsidR="002A4D49" w:rsidRPr="009D0C43" w:rsidRDefault="002A4D49" w:rsidP="002A4D49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IGNOU Study Centre- 2608</w:t>
      </w:r>
    </w:p>
    <w:p w:rsidR="00EB47F3" w:rsidRDefault="002A4D49" w:rsidP="002A4D49"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                                                                                                                                                                              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MBB College, Agartal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</w:t>
      </w:r>
    </w:p>
    <w:sectPr w:rsidR="00EB47F3" w:rsidSect="002A4D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2A4D49"/>
    <w:rsid w:val="002A4D49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D49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2A4D49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2025-08-30T02:13:00Z</dcterms:created>
  <dcterms:modified xsi:type="dcterms:W3CDTF">2025-08-30T02:15:00Z</dcterms:modified>
</cp:coreProperties>
</file>